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541B1C">
        <w:rPr>
          <w:rFonts w:ascii="Times New Roman" w:hAnsi="Times New Roman" w:cs="Times New Roman"/>
          <w:b/>
          <w:sz w:val="24"/>
          <w:szCs w:val="24"/>
        </w:rPr>
        <w:t>Senior Technical Assistant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541B1C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1837EA">
        <w:rPr>
          <w:rFonts w:ascii="Times New Roman" w:hAnsi="Times New Roman" w:cs="Times New Roman"/>
          <w:b/>
          <w:sz w:val="24"/>
          <w:szCs w:val="24"/>
        </w:rPr>
        <w:t>1 (Total 02 = 01PR+01DR)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A4133B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133B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A4133B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A4133B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A4133B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A4133B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A4133B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A4133B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737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2583"/>
        <w:gridCol w:w="2126"/>
        <w:gridCol w:w="1134"/>
        <w:gridCol w:w="1985"/>
        <w:gridCol w:w="2126"/>
        <w:gridCol w:w="1984"/>
      </w:tblGrid>
      <w:tr w:rsidR="009116EF" w:rsidRPr="00E85F09" w:rsidTr="00720E44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258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13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98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Signature of appointing authority or </w:t>
            </w:r>
            <w:proofErr w:type="gramStart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other</w:t>
            </w:r>
            <w:proofErr w:type="gramEnd"/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authorised officer</w:t>
            </w:r>
          </w:p>
        </w:tc>
        <w:tc>
          <w:tcPr>
            <w:tcW w:w="198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720E44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720E44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</w:tcPr>
          <w:p w:rsidR="00237535" w:rsidRPr="00FD4204" w:rsidRDefault="005D121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583" w:type="dxa"/>
            <w:vAlign w:val="center"/>
          </w:tcPr>
          <w:p w:rsidR="00237535" w:rsidRPr="00D917DC" w:rsidRDefault="005D1212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Anil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Khati</w:t>
            </w:r>
            <w:proofErr w:type="spellEnd"/>
          </w:p>
        </w:tc>
        <w:tc>
          <w:tcPr>
            <w:tcW w:w="2126" w:type="dxa"/>
            <w:vAlign w:val="center"/>
          </w:tcPr>
          <w:p w:rsidR="00237535" w:rsidRPr="006B215B" w:rsidRDefault="005D1212" w:rsidP="00CC33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21/08/2017</w:t>
            </w:r>
          </w:p>
        </w:tc>
        <w:tc>
          <w:tcPr>
            <w:tcW w:w="1134" w:type="dxa"/>
          </w:tcPr>
          <w:p w:rsidR="00237535" w:rsidRPr="00FD4204" w:rsidRDefault="005D1212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</w:t>
            </w:r>
          </w:p>
        </w:tc>
        <w:tc>
          <w:tcPr>
            <w:tcW w:w="1985" w:type="dxa"/>
          </w:tcPr>
          <w:p w:rsidR="00237535" w:rsidRPr="00FD4204" w:rsidRDefault="005D1212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2206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D917DC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6B215B" w:rsidRDefault="00237535" w:rsidP="00CC3372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DA47C6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61655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4F37A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720E44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8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720E44"/>
    <w:sectPr w:rsidR="00F34683" w:rsidSect="00FE2844">
      <w:footerReference w:type="default" r:id="rId7"/>
      <w:pgSz w:w="16838" w:h="11906" w:orient="landscape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417F" w:rsidRDefault="0029417F" w:rsidP="00720E44">
      <w:pPr>
        <w:spacing w:after="0" w:line="240" w:lineRule="auto"/>
      </w:pPr>
      <w:r>
        <w:separator/>
      </w:r>
    </w:p>
  </w:endnote>
  <w:endnote w:type="continuationSeparator" w:id="0">
    <w:p w:rsidR="0029417F" w:rsidRDefault="0029417F" w:rsidP="0072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0E44" w:rsidRDefault="00720E44" w:rsidP="00720E44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</w:t>
    </w:r>
    <w:r>
      <w:rPr>
        <w:sz w:val="12"/>
        <w:szCs w:val="12"/>
      </w:rPr>
      <w:t>20</w:t>
    </w:r>
    <w:r w:rsidRPr="00145356">
      <w:rPr>
        <w:sz w:val="12"/>
        <w:szCs w:val="12"/>
      </w:rPr>
      <w:t>/23</w:t>
    </w:r>
  </w:p>
  <w:p w:rsidR="00720E44" w:rsidRDefault="00720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417F" w:rsidRDefault="0029417F" w:rsidP="00720E44">
      <w:pPr>
        <w:spacing w:after="0" w:line="240" w:lineRule="auto"/>
      </w:pPr>
      <w:r>
        <w:separator/>
      </w:r>
    </w:p>
  </w:footnote>
  <w:footnote w:type="continuationSeparator" w:id="0">
    <w:p w:rsidR="0029417F" w:rsidRDefault="0029417F" w:rsidP="00720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48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123"/>
    <w:rsid w:val="000B3315"/>
    <w:rsid w:val="001001E8"/>
    <w:rsid w:val="001837EA"/>
    <w:rsid w:val="001A51E4"/>
    <w:rsid w:val="001E6C5C"/>
    <w:rsid w:val="00237535"/>
    <w:rsid w:val="00265E0F"/>
    <w:rsid w:val="0029417F"/>
    <w:rsid w:val="00296AFE"/>
    <w:rsid w:val="002F79B4"/>
    <w:rsid w:val="00333CF0"/>
    <w:rsid w:val="003B139B"/>
    <w:rsid w:val="003D5736"/>
    <w:rsid w:val="004319CF"/>
    <w:rsid w:val="00445B1E"/>
    <w:rsid w:val="004F37A5"/>
    <w:rsid w:val="00510123"/>
    <w:rsid w:val="00541B1C"/>
    <w:rsid w:val="005A5081"/>
    <w:rsid w:val="005D1212"/>
    <w:rsid w:val="0061655C"/>
    <w:rsid w:val="006A4D87"/>
    <w:rsid w:val="006B215B"/>
    <w:rsid w:val="006B5B4D"/>
    <w:rsid w:val="006C1F7C"/>
    <w:rsid w:val="00720E44"/>
    <w:rsid w:val="00774B16"/>
    <w:rsid w:val="007B737A"/>
    <w:rsid w:val="007F340A"/>
    <w:rsid w:val="008F7996"/>
    <w:rsid w:val="009116EF"/>
    <w:rsid w:val="00A235F4"/>
    <w:rsid w:val="00A4133B"/>
    <w:rsid w:val="00A63EEF"/>
    <w:rsid w:val="00A957DF"/>
    <w:rsid w:val="00AA3E20"/>
    <w:rsid w:val="00AA44E8"/>
    <w:rsid w:val="00B3639E"/>
    <w:rsid w:val="00B61528"/>
    <w:rsid w:val="00BE48EE"/>
    <w:rsid w:val="00C11537"/>
    <w:rsid w:val="00C7634F"/>
    <w:rsid w:val="00CC3372"/>
    <w:rsid w:val="00CD52E2"/>
    <w:rsid w:val="00D4509B"/>
    <w:rsid w:val="00D52CDA"/>
    <w:rsid w:val="00D917DC"/>
    <w:rsid w:val="00DA47C6"/>
    <w:rsid w:val="00DA5A4B"/>
    <w:rsid w:val="00DD5C5C"/>
    <w:rsid w:val="00E03C22"/>
    <w:rsid w:val="00E72A94"/>
    <w:rsid w:val="00ED47AE"/>
    <w:rsid w:val="00F34683"/>
    <w:rsid w:val="00FD4204"/>
    <w:rsid w:val="00FE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3FFE"/>
  <w15:docId w15:val="{B0E2EF20-B57B-4D26-829A-7FEDBE85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0E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E44"/>
  </w:style>
  <w:style w:type="paragraph" w:styleId="Footer">
    <w:name w:val="footer"/>
    <w:basedOn w:val="Normal"/>
    <w:link w:val="FooterChar"/>
    <w:uiPriority w:val="99"/>
    <w:unhideWhenUsed/>
    <w:rsid w:val="00720E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E44"/>
  </w:style>
  <w:style w:type="paragraph" w:styleId="BalloonText">
    <w:name w:val="Balloon Text"/>
    <w:basedOn w:val="Normal"/>
    <w:link w:val="BalloonTextChar"/>
    <w:uiPriority w:val="99"/>
    <w:semiHidden/>
    <w:unhideWhenUsed/>
    <w:rsid w:val="00720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E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663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ACER</cp:lastModifiedBy>
  <cp:revision>47</cp:revision>
  <cp:lastPrinted>2019-11-06T07:04:00Z</cp:lastPrinted>
  <dcterms:created xsi:type="dcterms:W3CDTF">2016-04-12T05:24:00Z</dcterms:created>
  <dcterms:modified xsi:type="dcterms:W3CDTF">2023-05-24T17:44:00Z</dcterms:modified>
</cp:coreProperties>
</file>